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1AD0" w14:textId="77777777" w:rsidR="00027C59" w:rsidRPr="00DC5E16" w:rsidRDefault="00027C59" w:rsidP="00027C59">
      <w:pPr>
        <w:jc w:val="center"/>
        <w:rPr>
          <w:rFonts w:ascii="Times New Roman" w:hAnsi="Times New Roman" w:cs="Times New Roman"/>
        </w:rPr>
      </w:pPr>
      <w:r w:rsidRPr="00DC5E16">
        <w:rPr>
          <w:rFonts w:ascii="Times New Roman" w:hAnsi="Times New Roman" w:cs="Times New Roman"/>
          <w:noProof/>
        </w:rPr>
        <w:drawing>
          <wp:inline distT="0" distB="0" distL="0" distR="0" wp14:anchorId="429A46E3" wp14:editId="339E5D6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6A91C6" w14:textId="77777777" w:rsidR="00027C59" w:rsidRPr="00DC5E16" w:rsidRDefault="00027C59" w:rsidP="00027C59">
      <w:pPr>
        <w:tabs>
          <w:tab w:val="center" w:pos="4680"/>
        </w:tabs>
        <w:spacing w:after="0" w:line="240" w:lineRule="auto"/>
        <w:rPr>
          <w:rFonts w:ascii="Times New Roman" w:eastAsia="Times New Roman" w:hAnsi="Times New Roman" w:cs="Times New Roman"/>
          <w:sz w:val="20"/>
          <w:szCs w:val="20"/>
        </w:rPr>
      </w:pPr>
    </w:p>
    <w:p w14:paraId="5CBD97C7" w14:textId="77777777" w:rsidR="00DA2DE1" w:rsidRPr="007807E4" w:rsidRDefault="00DA2DE1" w:rsidP="00DA2DE1">
      <w:pPr>
        <w:tabs>
          <w:tab w:val="center" w:pos="4680"/>
        </w:tabs>
        <w:spacing w:after="0" w:line="240" w:lineRule="auto"/>
        <w:rPr>
          <w:rFonts w:ascii="Times New Roman" w:eastAsia="Times New Roman" w:hAnsi="Times New Roman" w:cs="Times New Roman"/>
          <w:sz w:val="24"/>
          <w:szCs w:val="24"/>
        </w:rPr>
      </w:pPr>
    </w:p>
    <w:p w14:paraId="70749D9C" w14:textId="77777777" w:rsidR="00DA2DE1" w:rsidRDefault="00DA2DE1" w:rsidP="00DA2DE1">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44CF4E3A" w14:textId="77777777" w:rsidR="00DA2DE1" w:rsidRPr="007807E4" w:rsidRDefault="00DA2DE1" w:rsidP="00DA2DE1">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5FF8D7EB" w14:textId="77777777" w:rsidR="00DA2DE1" w:rsidRPr="007807E4" w:rsidRDefault="00DA2DE1" w:rsidP="00DA2DE1">
      <w:pPr>
        <w:spacing w:after="0" w:line="240" w:lineRule="auto"/>
        <w:jc w:val="center"/>
        <w:rPr>
          <w:rFonts w:ascii="Times New Roman" w:eastAsia="Times New Roman" w:hAnsi="Times New Roman" w:cs="Times New Roman"/>
          <w:sz w:val="24"/>
          <w:szCs w:val="24"/>
        </w:rPr>
      </w:pPr>
    </w:p>
    <w:p w14:paraId="68802BD5"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181E85F0"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66050FD1"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6B3CB7A4" w14:textId="77777777" w:rsidR="00DA2DE1" w:rsidRPr="007807E4" w:rsidRDefault="00DA2DE1" w:rsidP="00DA2D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135DEBF1" w14:textId="77777777" w:rsidR="00DA2DE1" w:rsidRPr="007807E4" w:rsidRDefault="00DA2DE1" w:rsidP="00DA2DE1">
      <w:pPr>
        <w:spacing w:after="0" w:line="240" w:lineRule="auto"/>
        <w:jc w:val="center"/>
        <w:rPr>
          <w:rFonts w:ascii="Times New Roman" w:eastAsia="Times New Roman" w:hAnsi="Times New Roman" w:cs="Times New Roman"/>
          <w:b/>
        </w:rPr>
      </w:pPr>
    </w:p>
    <w:p w14:paraId="1CEF387E" w14:textId="060D8993" w:rsidR="00DA2DE1" w:rsidRPr="007807E4" w:rsidRDefault="008B50A3" w:rsidP="00DA2DE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Special Committee on Solid Waste </w:t>
      </w:r>
    </w:p>
    <w:p w14:paraId="2056EB01" w14:textId="3031C3B1" w:rsidR="00DA2DE1" w:rsidRDefault="00DA2DE1" w:rsidP="00DA2DE1">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A7B2A">
        <w:rPr>
          <w:rFonts w:ascii="Times New Roman" w:eastAsia="Times New Roman" w:hAnsi="Times New Roman" w:cs="Times New Roman"/>
          <w:b/>
        </w:rPr>
        <w:t>March 3</w:t>
      </w:r>
      <w:r>
        <w:rPr>
          <w:rFonts w:ascii="Times New Roman" w:eastAsia="Times New Roman" w:hAnsi="Times New Roman" w:cs="Times New Roman"/>
          <w:b/>
        </w:rPr>
        <w:t>, 202</w:t>
      </w:r>
      <w:r w:rsidR="008B50A3">
        <w:rPr>
          <w:rFonts w:ascii="Times New Roman" w:eastAsia="Times New Roman" w:hAnsi="Times New Roman" w:cs="Times New Roman"/>
          <w:b/>
        </w:rPr>
        <w:t>2</w:t>
      </w:r>
    </w:p>
    <w:p w14:paraId="418245CD" w14:textId="1A905284" w:rsidR="00DA2DE1" w:rsidRPr="007807E4" w:rsidRDefault="008B50A3" w:rsidP="00DA2DE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DA2DE1">
        <w:rPr>
          <w:rFonts w:ascii="Times New Roman" w:eastAsia="Times New Roman" w:hAnsi="Times New Roman" w:cs="Times New Roman"/>
          <w:b/>
        </w:rPr>
        <w:t>:</w:t>
      </w:r>
      <w:r>
        <w:rPr>
          <w:rFonts w:ascii="Times New Roman" w:eastAsia="Times New Roman" w:hAnsi="Times New Roman" w:cs="Times New Roman"/>
          <w:b/>
        </w:rPr>
        <w:t>0</w:t>
      </w:r>
      <w:r w:rsidR="00DA2DE1">
        <w:rPr>
          <w:rFonts w:ascii="Times New Roman" w:eastAsia="Times New Roman" w:hAnsi="Times New Roman" w:cs="Times New Roman"/>
          <w:b/>
        </w:rPr>
        <w:t>0</w:t>
      </w:r>
      <w:r w:rsidR="00DA2DE1" w:rsidRPr="007807E4">
        <w:rPr>
          <w:rFonts w:ascii="Times New Roman" w:eastAsia="Times New Roman" w:hAnsi="Times New Roman" w:cs="Times New Roman"/>
          <w:b/>
        </w:rPr>
        <w:t xml:space="preserve"> </w:t>
      </w:r>
      <w:r w:rsidR="00701980">
        <w:rPr>
          <w:rFonts w:ascii="Times New Roman" w:eastAsia="Times New Roman" w:hAnsi="Times New Roman" w:cs="Times New Roman"/>
          <w:b/>
        </w:rPr>
        <w:t>a</w:t>
      </w:r>
      <w:r w:rsidR="00DA2DE1" w:rsidRPr="007807E4">
        <w:rPr>
          <w:rFonts w:ascii="Times New Roman" w:eastAsia="Times New Roman" w:hAnsi="Times New Roman" w:cs="Times New Roman"/>
          <w:b/>
        </w:rPr>
        <w:t>.m.</w:t>
      </w:r>
    </w:p>
    <w:p w14:paraId="6EB83894" w14:textId="77777777" w:rsidR="00027C59" w:rsidRPr="00DC5E16" w:rsidRDefault="00027C59" w:rsidP="00027C59">
      <w:pPr>
        <w:rPr>
          <w:rFonts w:ascii="Times New Roman" w:eastAsia="Times New Roman" w:hAnsi="Times New Roman" w:cs="Times New Roman"/>
          <w:b/>
          <w:sz w:val="24"/>
          <w:szCs w:val="24"/>
        </w:rPr>
      </w:pPr>
    </w:p>
    <w:p w14:paraId="2C5F8598" w14:textId="2AA11497" w:rsidR="00027C59" w:rsidRPr="00DC5E16" w:rsidRDefault="00DC5E16" w:rsidP="00027C59">
      <w:pPr>
        <w:rPr>
          <w:rFonts w:ascii="Times New Roman" w:hAnsi="Times New Roman" w:cs="Times New Roman"/>
        </w:rPr>
      </w:pPr>
      <w:r w:rsidRPr="00DC5E16">
        <w:rPr>
          <w:rFonts w:ascii="Times New Roman" w:hAnsi="Times New Roman" w:cs="Times New Roman"/>
        </w:rPr>
        <w:t>Meeting Convened:</w:t>
      </w:r>
      <w:r w:rsidR="00337495">
        <w:rPr>
          <w:rFonts w:ascii="Times New Roman" w:hAnsi="Times New Roman" w:cs="Times New Roman"/>
        </w:rPr>
        <w:t xml:space="preserve"> </w:t>
      </w:r>
      <w:r w:rsidR="00412002">
        <w:rPr>
          <w:rFonts w:ascii="Times New Roman" w:hAnsi="Times New Roman" w:cs="Times New Roman"/>
        </w:rPr>
        <w:t xml:space="preserve"> </w:t>
      </w:r>
      <w:r w:rsidR="008B50A3">
        <w:rPr>
          <w:rFonts w:ascii="Times New Roman" w:hAnsi="Times New Roman" w:cs="Times New Roman"/>
        </w:rPr>
        <w:t>10</w:t>
      </w:r>
      <w:r w:rsidR="00831518">
        <w:rPr>
          <w:rFonts w:ascii="Times New Roman" w:hAnsi="Times New Roman" w:cs="Times New Roman"/>
        </w:rPr>
        <w:t>:</w:t>
      </w:r>
      <w:r w:rsidR="008B50A3">
        <w:rPr>
          <w:rFonts w:ascii="Times New Roman" w:hAnsi="Times New Roman" w:cs="Times New Roman"/>
        </w:rPr>
        <w:t>00</w:t>
      </w:r>
      <w:r w:rsidR="00444C67">
        <w:rPr>
          <w:rFonts w:ascii="Times New Roman" w:hAnsi="Times New Roman" w:cs="Times New Roman"/>
        </w:rPr>
        <w:t xml:space="preserve"> </w:t>
      </w:r>
      <w:r w:rsidR="00701980">
        <w:rPr>
          <w:rFonts w:ascii="Times New Roman" w:hAnsi="Times New Roman" w:cs="Times New Roman"/>
        </w:rPr>
        <w:t>a</w:t>
      </w:r>
      <w:r w:rsidR="00337495">
        <w:rPr>
          <w:rFonts w:ascii="Times New Roman" w:hAnsi="Times New Roman" w:cs="Times New Roman"/>
        </w:rPr>
        <w:t>m</w:t>
      </w:r>
      <w:r w:rsidRPr="00DC5E16">
        <w:rPr>
          <w:rFonts w:ascii="Times New Roman" w:hAnsi="Times New Roman" w:cs="Times New Roman"/>
        </w:rPr>
        <w:t xml:space="preserve">               </w:t>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t>Meeting Adjourned:</w:t>
      </w:r>
      <w:r w:rsidR="00337495">
        <w:rPr>
          <w:rFonts w:ascii="Times New Roman" w:hAnsi="Times New Roman" w:cs="Times New Roman"/>
        </w:rPr>
        <w:t xml:space="preserve"> </w:t>
      </w:r>
      <w:r w:rsidR="00412002">
        <w:rPr>
          <w:rFonts w:ascii="Times New Roman" w:hAnsi="Times New Roman" w:cs="Times New Roman"/>
        </w:rPr>
        <w:t xml:space="preserve"> </w:t>
      </w:r>
      <w:r w:rsidR="00701980">
        <w:rPr>
          <w:rFonts w:ascii="Times New Roman" w:hAnsi="Times New Roman" w:cs="Times New Roman"/>
        </w:rPr>
        <w:t>1</w:t>
      </w:r>
      <w:r w:rsidR="008B50A3">
        <w:rPr>
          <w:rFonts w:ascii="Times New Roman" w:hAnsi="Times New Roman" w:cs="Times New Roman"/>
        </w:rPr>
        <w:t>1</w:t>
      </w:r>
      <w:r w:rsidR="00780503">
        <w:rPr>
          <w:rFonts w:ascii="Times New Roman" w:hAnsi="Times New Roman" w:cs="Times New Roman"/>
        </w:rPr>
        <w:t>:</w:t>
      </w:r>
      <w:r w:rsidR="002A7B2A">
        <w:rPr>
          <w:rFonts w:ascii="Times New Roman" w:hAnsi="Times New Roman" w:cs="Times New Roman"/>
        </w:rPr>
        <w:t>25</w:t>
      </w:r>
      <w:r w:rsidR="00487DCD">
        <w:rPr>
          <w:rFonts w:ascii="Times New Roman" w:hAnsi="Times New Roman" w:cs="Times New Roman"/>
        </w:rPr>
        <w:t xml:space="preserve"> </w:t>
      </w:r>
      <w:r w:rsidR="004D41B3">
        <w:rPr>
          <w:rFonts w:ascii="Times New Roman" w:hAnsi="Times New Roman" w:cs="Times New Roman"/>
        </w:rPr>
        <w:t>a</w:t>
      </w:r>
      <w:r w:rsidR="00337495">
        <w:rPr>
          <w:rFonts w:ascii="Times New Roman" w:hAnsi="Times New Roman" w:cs="Times New Roman"/>
        </w:rPr>
        <w:t>m</w:t>
      </w:r>
    </w:p>
    <w:p w14:paraId="6794ED8F" w14:textId="77777777" w:rsidR="00DC5E16" w:rsidRPr="00DC5E16" w:rsidRDefault="00DC5E16" w:rsidP="00027C59">
      <w:pPr>
        <w:rPr>
          <w:rFonts w:ascii="Times New Roman" w:hAnsi="Times New Roman" w:cs="Times New Roman"/>
        </w:rPr>
      </w:pPr>
    </w:p>
    <w:p w14:paraId="576A82E1" w14:textId="1636CE2A" w:rsidR="00DC5E16" w:rsidRPr="00DC5E16" w:rsidRDefault="00C53C93" w:rsidP="00027C59">
      <w:pPr>
        <w:rPr>
          <w:rFonts w:ascii="Times New Roman" w:hAnsi="Times New Roman" w:cs="Times New Roman"/>
        </w:rPr>
      </w:pPr>
      <w:r>
        <w:rPr>
          <w:rFonts w:ascii="Times New Roman" w:hAnsi="Times New Roman" w:cs="Times New Roman"/>
        </w:rPr>
        <w:t>Attendance: CM</w:t>
      </w:r>
      <w:r w:rsidR="00DC5E16" w:rsidRPr="00DC5E16">
        <w:rPr>
          <w:rFonts w:ascii="Times New Roman" w:hAnsi="Times New Roman" w:cs="Times New Roman"/>
        </w:rPr>
        <w:t xml:space="preserve"> </w:t>
      </w:r>
      <w:r w:rsidR="008B50A3">
        <w:rPr>
          <w:rFonts w:ascii="Times New Roman" w:hAnsi="Times New Roman" w:cs="Times New Roman"/>
        </w:rPr>
        <w:t xml:space="preserve">Salem (Chair), CM Morgan (Vice Chair), CM Carlucci, CM White, </w:t>
      </w:r>
    </w:p>
    <w:p w14:paraId="7084A314" w14:textId="403040E8" w:rsidR="00162447" w:rsidRDefault="00DC5E16" w:rsidP="00027C59">
      <w:pPr>
        <w:rPr>
          <w:rFonts w:ascii="Times New Roman" w:hAnsi="Times New Roman" w:cs="Times New Roman"/>
        </w:rPr>
      </w:pPr>
      <w:r w:rsidRPr="00DC5E16">
        <w:rPr>
          <w:rFonts w:ascii="Times New Roman" w:hAnsi="Times New Roman" w:cs="Times New Roman"/>
        </w:rPr>
        <w:t xml:space="preserve">Also: </w:t>
      </w:r>
      <w:r w:rsidR="008B50A3">
        <w:rPr>
          <w:rFonts w:ascii="Times New Roman" w:hAnsi="Times New Roman" w:cs="Times New Roman"/>
        </w:rPr>
        <w:t>Kim Taylor and Phillip Peterson</w:t>
      </w:r>
      <w:r w:rsidR="002A7B2A">
        <w:rPr>
          <w:rFonts w:ascii="Times New Roman" w:hAnsi="Times New Roman" w:cs="Times New Roman"/>
        </w:rPr>
        <w:t>,</w:t>
      </w:r>
      <w:r w:rsidR="00701980" w:rsidRPr="00701980">
        <w:rPr>
          <w:rFonts w:ascii="Times New Roman" w:hAnsi="Times New Roman" w:cs="Times New Roman"/>
        </w:rPr>
        <w:t xml:space="preserve"> </w:t>
      </w:r>
      <w:r w:rsidR="0083495E">
        <w:rPr>
          <w:rFonts w:ascii="Times New Roman" w:hAnsi="Times New Roman" w:cs="Times New Roman"/>
        </w:rPr>
        <w:t xml:space="preserve">Auditor’s Office; </w:t>
      </w:r>
      <w:r w:rsidR="002A7B2A">
        <w:rPr>
          <w:rFonts w:ascii="Times New Roman" w:hAnsi="Times New Roman" w:cs="Times New Roman"/>
        </w:rPr>
        <w:t xml:space="preserve">Trisha Bowles, Office of General Counsel; </w:t>
      </w:r>
      <w:r w:rsidR="00807C9F">
        <w:rPr>
          <w:rFonts w:ascii="Times New Roman" w:hAnsi="Times New Roman" w:cs="Times New Roman"/>
        </w:rPr>
        <w:t>Richard Distel</w:t>
      </w:r>
      <w:r w:rsidR="000A4F20">
        <w:rPr>
          <w:rFonts w:ascii="Times New Roman" w:hAnsi="Times New Roman" w:cs="Times New Roman"/>
        </w:rPr>
        <w:t>,</w:t>
      </w:r>
      <w:r>
        <w:rPr>
          <w:rFonts w:ascii="Times New Roman" w:hAnsi="Times New Roman" w:cs="Times New Roman"/>
        </w:rPr>
        <w:t xml:space="preserve"> Council Research</w:t>
      </w:r>
    </w:p>
    <w:p w14:paraId="1FCB5606" w14:textId="78ECE684" w:rsidR="002A7B2A" w:rsidRDefault="00421D84" w:rsidP="00027C59">
      <w:pPr>
        <w:rPr>
          <w:rFonts w:ascii="Times New Roman" w:hAnsi="Times New Roman" w:cs="Times New Roman"/>
        </w:rPr>
      </w:pPr>
      <w:r>
        <w:rPr>
          <w:rFonts w:ascii="Times New Roman" w:hAnsi="Times New Roman" w:cs="Times New Roman"/>
        </w:rPr>
        <w:t xml:space="preserve">Chair Salem called the meeting to order and </w:t>
      </w:r>
      <w:r w:rsidR="00674DA9">
        <w:rPr>
          <w:rFonts w:ascii="Times New Roman" w:hAnsi="Times New Roman" w:cs="Times New Roman"/>
        </w:rPr>
        <w:t xml:space="preserve">went over the agenda. </w:t>
      </w:r>
    </w:p>
    <w:p w14:paraId="3355B52E" w14:textId="2306A2E2" w:rsidR="002A7B2A" w:rsidRDefault="00674DA9" w:rsidP="00027C59">
      <w:pPr>
        <w:rPr>
          <w:rFonts w:ascii="Times New Roman" w:hAnsi="Times New Roman" w:cs="Times New Roman"/>
        </w:rPr>
      </w:pPr>
      <w:r>
        <w:rPr>
          <w:rFonts w:ascii="Times New Roman" w:hAnsi="Times New Roman" w:cs="Times New Roman"/>
        </w:rPr>
        <w:t>Bill Brinkley, Republic Services</w:t>
      </w:r>
      <w:r w:rsidR="00BE46F3">
        <w:rPr>
          <w:rFonts w:ascii="Times New Roman" w:hAnsi="Times New Roman" w:cs="Times New Roman"/>
        </w:rPr>
        <w:t xml:space="preserve">, went over a PowerPoint that gave an overview of the biggest challenges they face </w:t>
      </w:r>
      <w:r w:rsidR="00A8113C">
        <w:rPr>
          <w:rFonts w:ascii="Times New Roman" w:hAnsi="Times New Roman" w:cs="Times New Roman"/>
        </w:rPr>
        <w:t>in</w:t>
      </w:r>
      <w:r w:rsidR="00BE46F3">
        <w:rPr>
          <w:rFonts w:ascii="Times New Roman" w:hAnsi="Times New Roman" w:cs="Times New Roman"/>
        </w:rPr>
        <w:t xml:space="preserve"> recycl</w:t>
      </w:r>
      <w:r w:rsidR="00A8113C">
        <w:rPr>
          <w:rFonts w:ascii="Times New Roman" w:hAnsi="Times New Roman" w:cs="Times New Roman"/>
        </w:rPr>
        <w:t>ing</w:t>
      </w:r>
      <w:r w:rsidR="00BE46F3">
        <w:rPr>
          <w:rFonts w:ascii="Times New Roman" w:hAnsi="Times New Roman" w:cs="Times New Roman"/>
        </w:rPr>
        <w:t xml:space="preserve">. Mr. Brinkley stressed education as a key </w:t>
      </w:r>
      <w:r w:rsidR="00A8113C">
        <w:rPr>
          <w:rFonts w:ascii="Times New Roman" w:hAnsi="Times New Roman" w:cs="Times New Roman"/>
        </w:rPr>
        <w:t xml:space="preserve">factor in making sure the public is aware what is recyclable. Mr. Brinkley said that issues regarding quality and containment are important to make sure the items can be recycled and stressed that no plastic bags should be used when recycling. Mr. Brinkley also talked about the issues with glass and the need for simplicity in recycling. </w:t>
      </w:r>
    </w:p>
    <w:p w14:paraId="50A37B29" w14:textId="78B9CD6F" w:rsidR="00383F53" w:rsidRDefault="00383F53" w:rsidP="00027C59">
      <w:pPr>
        <w:rPr>
          <w:rFonts w:ascii="Times New Roman" w:hAnsi="Times New Roman" w:cs="Times New Roman"/>
        </w:rPr>
      </w:pPr>
      <w:r>
        <w:rPr>
          <w:rFonts w:ascii="Times New Roman" w:hAnsi="Times New Roman" w:cs="Times New Roman"/>
        </w:rPr>
        <w:t xml:space="preserve">Brian Hughes, Mayor’s Office, </w:t>
      </w:r>
      <w:r w:rsidR="00036FE6">
        <w:rPr>
          <w:rFonts w:ascii="Times New Roman" w:hAnsi="Times New Roman" w:cs="Times New Roman"/>
        </w:rPr>
        <w:t xml:space="preserve">talked about the city’s </w:t>
      </w:r>
      <w:r w:rsidR="00354DF5">
        <w:rPr>
          <w:rFonts w:ascii="Times New Roman" w:hAnsi="Times New Roman" w:cs="Times New Roman"/>
        </w:rPr>
        <w:t xml:space="preserve">ability to not include glass in recycling. Mr. Hughes said that they are prepared to remove glass and readying the mov back to curbside in four weeks. Mr. Hughes talked about the economic considerations for removing glass. </w:t>
      </w:r>
    </w:p>
    <w:p w14:paraId="0B0B0E45" w14:textId="3C9BD7B4" w:rsidR="00354DF5" w:rsidRDefault="00354DF5" w:rsidP="00027C59">
      <w:pPr>
        <w:rPr>
          <w:rFonts w:ascii="Times New Roman" w:hAnsi="Times New Roman" w:cs="Times New Roman"/>
        </w:rPr>
      </w:pPr>
      <w:r>
        <w:rPr>
          <w:rFonts w:ascii="Times New Roman" w:hAnsi="Times New Roman" w:cs="Times New Roman"/>
        </w:rPr>
        <w:t xml:space="preserve">CM Salem said he is an advocate for a dynamic process and said that glass has been a proven loss for the city for many years. Mr. Hughes emphasized the importance of education in terms of removing glass and general recycling. CM Salem said that the goal should be to remove glass, focus on a clear and simplified education for the public, and to work to lower the contamination levels. CM Morgan asked about the new glass sorting system that Republic just purchased. Mr. Brinkley said the new system cost $490,000. CM Morgan asked if other municipalities are getting rid of glass. Mr. Brinkley said no, but they are all losing </w:t>
      </w:r>
      <w:r>
        <w:rPr>
          <w:rFonts w:ascii="Times New Roman" w:hAnsi="Times New Roman" w:cs="Times New Roman"/>
        </w:rPr>
        <w:lastRenderedPageBreak/>
        <w:t xml:space="preserve">money on glass. </w:t>
      </w:r>
      <w:r w:rsidR="00EB19D3">
        <w:rPr>
          <w:rFonts w:ascii="Times New Roman" w:hAnsi="Times New Roman" w:cs="Times New Roman"/>
        </w:rPr>
        <w:t xml:space="preserve">CM Carlucci said he is not sold on removing glass and said the focus should be on making sure recycling isn’t left in plastic bags. CM White said he is for removing glass. </w:t>
      </w:r>
    </w:p>
    <w:p w14:paraId="6D7449EA" w14:textId="16911608" w:rsidR="007967EA" w:rsidRDefault="00EB19D3" w:rsidP="00027C59">
      <w:pPr>
        <w:rPr>
          <w:rFonts w:ascii="Times New Roman" w:hAnsi="Times New Roman" w:cs="Times New Roman"/>
        </w:rPr>
      </w:pPr>
      <w:r>
        <w:rPr>
          <w:rFonts w:ascii="Times New Roman" w:hAnsi="Times New Roman" w:cs="Times New Roman"/>
        </w:rPr>
        <w:t xml:space="preserve">Mr. Hughes showed an education video with the mayor which discusses recycling. </w:t>
      </w:r>
      <w:r w:rsidR="007967EA">
        <w:rPr>
          <w:rFonts w:ascii="Times New Roman" w:hAnsi="Times New Roman" w:cs="Times New Roman"/>
        </w:rPr>
        <w:t xml:space="preserve">Mr. Hughes talked about the educational effort from the city and how covid-19 impacted that effort. Mr. Hughes talked about the Waste Wizard app which helps to educate the public on what items are recyclable. Mr. Hughes emphasized the administration’s support and effort to make recycling work and whatever is needed they are focused on creating a clear message. </w:t>
      </w:r>
    </w:p>
    <w:p w14:paraId="0778B712" w14:textId="64B9492F" w:rsidR="00383F53" w:rsidRDefault="007967EA" w:rsidP="00027C59">
      <w:pPr>
        <w:rPr>
          <w:rFonts w:ascii="Times New Roman" w:hAnsi="Times New Roman" w:cs="Times New Roman"/>
        </w:rPr>
      </w:pPr>
      <w:r>
        <w:rPr>
          <w:rFonts w:ascii="Times New Roman" w:hAnsi="Times New Roman" w:cs="Times New Roman"/>
        </w:rPr>
        <w:t>John Pappas, Public Works, gave a presentation which defined the Unified Systems and went over considerations for other options to have impacts on recycling.</w:t>
      </w:r>
      <w:r w:rsidR="00287C3A">
        <w:rPr>
          <w:rFonts w:ascii="Times New Roman" w:hAnsi="Times New Roman" w:cs="Times New Roman"/>
        </w:rPr>
        <w:t xml:space="preserve"> A Unified System contemplates having recycling service for all commercial, business, and multi-family properties in the City of Jacksonville.</w:t>
      </w:r>
      <w:r>
        <w:rPr>
          <w:rFonts w:ascii="Times New Roman" w:hAnsi="Times New Roman" w:cs="Times New Roman"/>
        </w:rPr>
        <w:t xml:space="preserve"> Chair Salem asked if any municipalities are using th</w:t>
      </w:r>
      <w:r w:rsidR="00287C3A">
        <w:rPr>
          <w:rFonts w:ascii="Times New Roman" w:hAnsi="Times New Roman" w:cs="Times New Roman"/>
        </w:rPr>
        <w:t xml:space="preserve">is system. Mr. Pappas said that a couple of counties have mandated it within multi-family facilities, and that his team is doing more research on what other municipalities are doing. </w:t>
      </w:r>
    </w:p>
    <w:p w14:paraId="081C66D7" w14:textId="5E4142AB" w:rsidR="0007692B" w:rsidRDefault="002969EC" w:rsidP="00027C59">
      <w:pPr>
        <w:rPr>
          <w:rFonts w:ascii="Times New Roman" w:hAnsi="Times New Roman" w:cs="Times New Roman"/>
        </w:rPr>
      </w:pPr>
      <w:bookmarkStart w:id="0" w:name="_Hlk97814643"/>
      <w:r>
        <w:rPr>
          <w:rFonts w:ascii="Times New Roman" w:hAnsi="Times New Roman" w:cs="Times New Roman"/>
        </w:rPr>
        <w:t xml:space="preserve">Chair Salem discussed what </w:t>
      </w:r>
      <w:r w:rsidR="0007692B">
        <w:rPr>
          <w:rFonts w:ascii="Times New Roman" w:hAnsi="Times New Roman" w:cs="Times New Roman"/>
        </w:rPr>
        <w:t>goals and ideas he would like to outline after this meeting. Chair Salem said that there must be a decision on glass, to use a yearly review from Mr. Pappas to decide what items to recycle, significant education from now until April 4</w:t>
      </w:r>
      <w:r w:rsidR="00036FE6">
        <w:rPr>
          <w:rFonts w:ascii="Times New Roman" w:hAnsi="Times New Roman" w:cs="Times New Roman"/>
          <w:vertAlign w:val="superscript"/>
        </w:rPr>
        <w:t xml:space="preserve">th </w:t>
      </w:r>
      <w:r w:rsidR="00036FE6">
        <w:rPr>
          <w:rFonts w:ascii="Times New Roman" w:hAnsi="Times New Roman" w:cs="Times New Roman"/>
        </w:rPr>
        <w:t>when curbside recycling services return,</w:t>
      </w:r>
      <w:r w:rsidR="0007692B">
        <w:rPr>
          <w:rFonts w:ascii="Times New Roman" w:hAnsi="Times New Roman" w:cs="Times New Roman"/>
        </w:rPr>
        <w:t xml:space="preserve"> significant education with the yearly budget</w:t>
      </w:r>
      <w:r w:rsidR="00065841">
        <w:rPr>
          <w:rFonts w:ascii="Times New Roman" w:hAnsi="Times New Roman" w:cs="Times New Roman"/>
        </w:rPr>
        <w:t xml:space="preserve"> explore a process to </w:t>
      </w:r>
      <w:r w:rsidR="0007692B">
        <w:rPr>
          <w:rFonts w:ascii="Times New Roman" w:hAnsi="Times New Roman" w:cs="Times New Roman"/>
        </w:rPr>
        <w:t xml:space="preserve">encourage </w:t>
      </w:r>
      <w:r w:rsidR="00065841">
        <w:rPr>
          <w:rFonts w:ascii="Times New Roman" w:hAnsi="Times New Roman" w:cs="Times New Roman"/>
        </w:rPr>
        <w:t xml:space="preserve">apartments, condos, and </w:t>
      </w:r>
      <w:r w:rsidR="0007692B">
        <w:rPr>
          <w:rFonts w:ascii="Times New Roman" w:hAnsi="Times New Roman" w:cs="Times New Roman"/>
        </w:rPr>
        <w:t xml:space="preserve">businesses to recycle, </w:t>
      </w:r>
      <w:r w:rsidR="00065841">
        <w:rPr>
          <w:rFonts w:ascii="Times New Roman" w:hAnsi="Times New Roman" w:cs="Times New Roman"/>
        </w:rPr>
        <w:t>implementation of App for recycling (Waste Wizard)</w:t>
      </w:r>
      <w:r w:rsidR="0007692B">
        <w:rPr>
          <w:rFonts w:ascii="Times New Roman" w:hAnsi="Times New Roman" w:cs="Times New Roman"/>
        </w:rPr>
        <w:t>, and the encourage the use of the city website</w:t>
      </w:r>
      <w:r w:rsidR="00065841">
        <w:rPr>
          <w:rFonts w:ascii="Times New Roman" w:hAnsi="Times New Roman" w:cs="Times New Roman"/>
        </w:rPr>
        <w:t xml:space="preserve"> for curbside recycling information</w:t>
      </w:r>
      <w:r w:rsidR="0007692B">
        <w:rPr>
          <w:rFonts w:ascii="Times New Roman" w:hAnsi="Times New Roman" w:cs="Times New Roman"/>
        </w:rPr>
        <w:t xml:space="preserve">. </w:t>
      </w:r>
    </w:p>
    <w:bookmarkEnd w:id="0"/>
    <w:p w14:paraId="05CD1A4F" w14:textId="3339748E" w:rsidR="00065841" w:rsidRDefault="00065841" w:rsidP="00027C59">
      <w:pPr>
        <w:rPr>
          <w:rFonts w:ascii="Times New Roman" w:hAnsi="Times New Roman" w:cs="Times New Roman"/>
        </w:rPr>
      </w:pPr>
      <w:r>
        <w:rPr>
          <w:rFonts w:ascii="Times New Roman" w:hAnsi="Times New Roman" w:cs="Times New Roman"/>
        </w:rPr>
        <w:t xml:space="preserve">CM Morgan talked about the need for buy in from local partners. Chair Salam said that the next meeting will focus on the transfer stations. </w:t>
      </w:r>
    </w:p>
    <w:p w14:paraId="244F9A85" w14:textId="6B850B40" w:rsidR="00F03712" w:rsidRDefault="00F03712" w:rsidP="00F03712">
      <w:pPr>
        <w:rPr>
          <w:rFonts w:ascii="Times New Roman" w:hAnsi="Times New Roman" w:cs="Times New Roman"/>
        </w:rPr>
      </w:pPr>
      <w:r w:rsidRPr="00F03712">
        <w:rPr>
          <w:rFonts w:ascii="Times New Roman" w:hAnsi="Times New Roman" w:cs="Times New Roman"/>
        </w:rPr>
        <w:t>Public Comment</w:t>
      </w:r>
    </w:p>
    <w:p w14:paraId="6A0D87C4" w14:textId="727EBE80" w:rsidR="002A7B2A" w:rsidRDefault="0096063A" w:rsidP="00F03712">
      <w:pPr>
        <w:rPr>
          <w:rFonts w:ascii="Times New Roman" w:hAnsi="Times New Roman" w:cs="Times New Roman"/>
        </w:rPr>
      </w:pPr>
      <w:r>
        <w:rPr>
          <w:rFonts w:ascii="Times New Roman" w:hAnsi="Times New Roman" w:cs="Times New Roman"/>
        </w:rPr>
        <w:t xml:space="preserve">Carnell Oliver </w:t>
      </w:r>
      <w:r w:rsidR="003A149C">
        <w:rPr>
          <w:rFonts w:ascii="Times New Roman" w:hAnsi="Times New Roman" w:cs="Times New Roman"/>
        </w:rPr>
        <w:t xml:space="preserve">talked about incentives being used to bring companies to Jacksonville. </w:t>
      </w:r>
    </w:p>
    <w:p w14:paraId="493D99F7" w14:textId="5706FEAF" w:rsidR="00287C3A" w:rsidRDefault="003A149C" w:rsidP="00F03712">
      <w:pPr>
        <w:rPr>
          <w:rFonts w:ascii="Times New Roman" w:hAnsi="Times New Roman" w:cs="Times New Roman"/>
        </w:rPr>
      </w:pPr>
      <w:r>
        <w:rPr>
          <w:rFonts w:ascii="Times New Roman" w:hAnsi="Times New Roman" w:cs="Times New Roman"/>
        </w:rPr>
        <w:t xml:space="preserve">John Nooney talked about the educational component of recycling. </w:t>
      </w:r>
    </w:p>
    <w:p w14:paraId="030FF75B" w14:textId="77777777" w:rsidR="00287C3A" w:rsidRPr="00F03712" w:rsidRDefault="00287C3A" w:rsidP="00F03712">
      <w:pPr>
        <w:rPr>
          <w:rFonts w:ascii="Times New Roman" w:hAnsi="Times New Roman" w:cs="Times New Roman"/>
        </w:rPr>
      </w:pPr>
    </w:p>
    <w:p w14:paraId="56CCDE2E" w14:textId="77777777" w:rsidR="00DC5E16" w:rsidRDefault="00DC5E16" w:rsidP="00027C59">
      <w:pPr>
        <w:contextualSpacing/>
        <w:rPr>
          <w:rFonts w:ascii="Times New Roman" w:hAnsi="Times New Roman" w:cs="Times New Roman"/>
        </w:rPr>
      </w:pPr>
      <w:r>
        <w:rPr>
          <w:rFonts w:ascii="Times New Roman" w:hAnsi="Times New Roman" w:cs="Times New Roman"/>
        </w:rPr>
        <w:t xml:space="preserve">Minutes: Richard Distel, Council Research </w:t>
      </w:r>
    </w:p>
    <w:p w14:paraId="0C745D5C" w14:textId="77777777" w:rsidR="00DC5E16" w:rsidRDefault="00EB4746" w:rsidP="00DC5E16">
      <w:pPr>
        <w:contextualSpacing/>
        <w:rPr>
          <w:rFonts w:ascii="Times New Roman" w:hAnsi="Times New Roman" w:cs="Times New Roman"/>
        </w:rPr>
      </w:pPr>
      <w:hyperlink r:id="rId5" w:history="1">
        <w:r w:rsidR="00DC5E16" w:rsidRPr="00337495">
          <w:rPr>
            <w:rStyle w:val="Hyperlink"/>
            <w:rFonts w:ascii="Times New Roman" w:hAnsi="Times New Roman" w:cs="Times New Roman"/>
            <w:color w:val="auto"/>
          </w:rPr>
          <w:t>RDistel@coj.net</w:t>
        </w:r>
      </w:hyperlink>
      <w:r w:rsidR="00DC5E16" w:rsidRPr="00337495">
        <w:rPr>
          <w:rFonts w:ascii="Times New Roman" w:hAnsi="Times New Roman" w:cs="Times New Roman"/>
        </w:rPr>
        <w:t xml:space="preserve">   </w:t>
      </w:r>
      <w:r w:rsidR="00DC5E16" w:rsidRPr="00DC5E16">
        <w:rPr>
          <w:rFonts w:ascii="Times New Roman" w:hAnsi="Times New Roman" w:cs="Times New Roman"/>
        </w:rPr>
        <w:t>904.255.5140</w:t>
      </w:r>
    </w:p>
    <w:p w14:paraId="672E534F" w14:textId="618F7A86" w:rsidR="00337495" w:rsidRPr="00DC5E16" w:rsidRDefault="00337495" w:rsidP="00DC5E16">
      <w:pPr>
        <w:contextualSpacing/>
        <w:rPr>
          <w:rFonts w:ascii="Times New Roman" w:hAnsi="Times New Roman" w:cs="Times New Roman"/>
        </w:rPr>
      </w:pPr>
      <w:r>
        <w:rPr>
          <w:rFonts w:ascii="Times New Roman" w:hAnsi="Times New Roman" w:cs="Times New Roman"/>
        </w:rPr>
        <w:t xml:space="preserve">Posted </w:t>
      </w:r>
      <w:r w:rsidR="002A7B2A">
        <w:rPr>
          <w:rFonts w:ascii="Times New Roman" w:hAnsi="Times New Roman" w:cs="Times New Roman"/>
        </w:rPr>
        <w:t>3</w:t>
      </w:r>
      <w:r>
        <w:rPr>
          <w:rFonts w:ascii="Times New Roman" w:hAnsi="Times New Roman" w:cs="Times New Roman"/>
        </w:rPr>
        <w:t>.</w:t>
      </w:r>
      <w:r w:rsidR="002A7B2A">
        <w:rPr>
          <w:rFonts w:ascii="Times New Roman" w:hAnsi="Times New Roman" w:cs="Times New Roman"/>
        </w:rPr>
        <w:t>1</w:t>
      </w:r>
      <w:r w:rsidR="00EB4746">
        <w:rPr>
          <w:rFonts w:ascii="Times New Roman" w:hAnsi="Times New Roman" w:cs="Times New Roman"/>
        </w:rPr>
        <w:t>0</w:t>
      </w:r>
      <w:r>
        <w:rPr>
          <w:rFonts w:ascii="Times New Roman" w:hAnsi="Times New Roman" w:cs="Times New Roman"/>
        </w:rPr>
        <w:t>.202</w:t>
      </w:r>
      <w:r w:rsidR="002A7B2A">
        <w:rPr>
          <w:rFonts w:ascii="Times New Roman" w:hAnsi="Times New Roman" w:cs="Times New Roman"/>
        </w:rPr>
        <w:t>2</w:t>
      </w:r>
      <w:r>
        <w:rPr>
          <w:rFonts w:ascii="Times New Roman" w:hAnsi="Times New Roman" w:cs="Times New Roman"/>
        </w:rPr>
        <w:t xml:space="preserve">   </w:t>
      </w:r>
      <w:r w:rsidR="00664095">
        <w:rPr>
          <w:rFonts w:ascii="Times New Roman" w:hAnsi="Times New Roman" w:cs="Times New Roman"/>
        </w:rPr>
        <w:t>5</w:t>
      </w:r>
      <w:r>
        <w:rPr>
          <w:rFonts w:ascii="Times New Roman" w:hAnsi="Times New Roman" w:cs="Times New Roman"/>
        </w:rPr>
        <w:t>:00 pm</w:t>
      </w:r>
    </w:p>
    <w:p w14:paraId="773EE313" w14:textId="77777777" w:rsidR="00DC5E16" w:rsidRPr="00DC5E16" w:rsidRDefault="00DC5E16" w:rsidP="00027C59">
      <w:pPr>
        <w:rPr>
          <w:rFonts w:ascii="Times New Roman" w:hAnsi="Times New Roman" w:cs="Times New Roman"/>
        </w:rPr>
      </w:pPr>
    </w:p>
    <w:sectPr w:rsidR="00DC5E16" w:rsidRPr="00DC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59"/>
    <w:rsid w:val="00001767"/>
    <w:rsid w:val="00016D22"/>
    <w:rsid w:val="00022F19"/>
    <w:rsid w:val="00027C59"/>
    <w:rsid w:val="00036FE6"/>
    <w:rsid w:val="00043A41"/>
    <w:rsid w:val="00044C33"/>
    <w:rsid w:val="00046B35"/>
    <w:rsid w:val="000538A3"/>
    <w:rsid w:val="00065841"/>
    <w:rsid w:val="00066B39"/>
    <w:rsid w:val="0007692B"/>
    <w:rsid w:val="00082F88"/>
    <w:rsid w:val="00086A0C"/>
    <w:rsid w:val="000979F4"/>
    <w:rsid w:val="000A4F20"/>
    <w:rsid w:val="000A70C8"/>
    <w:rsid w:val="000C11C4"/>
    <w:rsid w:val="000C71F2"/>
    <w:rsid w:val="000C7CAF"/>
    <w:rsid w:val="000D1CAB"/>
    <w:rsid w:val="000E7672"/>
    <w:rsid w:val="000F42A9"/>
    <w:rsid w:val="000F7E95"/>
    <w:rsid w:val="001003BA"/>
    <w:rsid w:val="001028D9"/>
    <w:rsid w:val="00104024"/>
    <w:rsid w:val="00123A90"/>
    <w:rsid w:val="00130F25"/>
    <w:rsid w:val="0015700A"/>
    <w:rsid w:val="00162447"/>
    <w:rsid w:val="0018058B"/>
    <w:rsid w:val="0018600F"/>
    <w:rsid w:val="00194B06"/>
    <w:rsid w:val="001B3E3D"/>
    <w:rsid w:val="001C32DB"/>
    <w:rsid w:val="001C5FD0"/>
    <w:rsid w:val="001C6275"/>
    <w:rsid w:val="001D014D"/>
    <w:rsid w:val="001D5EDC"/>
    <w:rsid w:val="001D6811"/>
    <w:rsid w:val="002301AD"/>
    <w:rsid w:val="00232251"/>
    <w:rsid w:val="00245C2D"/>
    <w:rsid w:val="002476BB"/>
    <w:rsid w:val="00250CAF"/>
    <w:rsid w:val="00260AA7"/>
    <w:rsid w:val="00261387"/>
    <w:rsid w:val="002624E4"/>
    <w:rsid w:val="00270269"/>
    <w:rsid w:val="00273DCE"/>
    <w:rsid w:val="00280DA2"/>
    <w:rsid w:val="0028293F"/>
    <w:rsid w:val="00287C3A"/>
    <w:rsid w:val="00292E63"/>
    <w:rsid w:val="00294362"/>
    <w:rsid w:val="002969EC"/>
    <w:rsid w:val="002A2D8A"/>
    <w:rsid w:val="002A3239"/>
    <w:rsid w:val="002A7B2A"/>
    <w:rsid w:val="002B05B6"/>
    <w:rsid w:val="002B4C3E"/>
    <w:rsid w:val="002C5DA3"/>
    <w:rsid w:val="002C6101"/>
    <w:rsid w:val="002E1415"/>
    <w:rsid w:val="002E4D97"/>
    <w:rsid w:val="002F3F55"/>
    <w:rsid w:val="00313BE1"/>
    <w:rsid w:val="00327D25"/>
    <w:rsid w:val="00333CB1"/>
    <w:rsid w:val="003358A8"/>
    <w:rsid w:val="00337495"/>
    <w:rsid w:val="00346BDF"/>
    <w:rsid w:val="00354DF5"/>
    <w:rsid w:val="00362E6D"/>
    <w:rsid w:val="00371429"/>
    <w:rsid w:val="003806D9"/>
    <w:rsid w:val="0038366A"/>
    <w:rsid w:val="00383F53"/>
    <w:rsid w:val="00390DE3"/>
    <w:rsid w:val="003A149C"/>
    <w:rsid w:val="003A3CFF"/>
    <w:rsid w:val="003B04E6"/>
    <w:rsid w:val="003B1B66"/>
    <w:rsid w:val="003C0606"/>
    <w:rsid w:val="003D699B"/>
    <w:rsid w:val="00412002"/>
    <w:rsid w:val="00417544"/>
    <w:rsid w:val="00420FC7"/>
    <w:rsid w:val="00421D84"/>
    <w:rsid w:val="00424988"/>
    <w:rsid w:val="00432ADA"/>
    <w:rsid w:val="004344AE"/>
    <w:rsid w:val="00435B6C"/>
    <w:rsid w:val="00437967"/>
    <w:rsid w:val="00444C67"/>
    <w:rsid w:val="00446073"/>
    <w:rsid w:val="004521E0"/>
    <w:rsid w:val="0048428A"/>
    <w:rsid w:val="00487DCD"/>
    <w:rsid w:val="00491774"/>
    <w:rsid w:val="00496CC8"/>
    <w:rsid w:val="004D049B"/>
    <w:rsid w:val="004D41B3"/>
    <w:rsid w:val="004D63FD"/>
    <w:rsid w:val="004E2F7F"/>
    <w:rsid w:val="004F38FA"/>
    <w:rsid w:val="004F7C52"/>
    <w:rsid w:val="005067C0"/>
    <w:rsid w:val="00507890"/>
    <w:rsid w:val="0051592E"/>
    <w:rsid w:val="0053493C"/>
    <w:rsid w:val="0053712A"/>
    <w:rsid w:val="005537D7"/>
    <w:rsid w:val="00565B9A"/>
    <w:rsid w:val="00566757"/>
    <w:rsid w:val="005701CD"/>
    <w:rsid w:val="0057422F"/>
    <w:rsid w:val="005924E4"/>
    <w:rsid w:val="005A7709"/>
    <w:rsid w:val="005A792C"/>
    <w:rsid w:val="005B4FC1"/>
    <w:rsid w:val="005D57FD"/>
    <w:rsid w:val="005D7D3E"/>
    <w:rsid w:val="005E5D5E"/>
    <w:rsid w:val="005E628F"/>
    <w:rsid w:val="00600FED"/>
    <w:rsid w:val="00611791"/>
    <w:rsid w:val="006161C2"/>
    <w:rsid w:val="006217CD"/>
    <w:rsid w:val="006225E4"/>
    <w:rsid w:val="0062434E"/>
    <w:rsid w:val="00625A05"/>
    <w:rsid w:val="00630B8F"/>
    <w:rsid w:val="00634856"/>
    <w:rsid w:val="0063532F"/>
    <w:rsid w:val="00644D67"/>
    <w:rsid w:val="00652168"/>
    <w:rsid w:val="00657666"/>
    <w:rsid w:val="006618D0"/>
    <w:rsid w:val="00664095"/>
    <w:rsid w:val="00674DA9"/>
    <w:rsid w:val="00680F3E"/>
    <w:rsid w:val="00684936"/>
    <w:rsid w:val="006A06CF"/>
    <w:rsid w:val="006A6B5F"/>
    <w:rsid w:val="006A704B"/>
    <w:rsid w:val="006C356D"/>
    <w:rsid w:val="006C74FC"/>
    <w:rsid w:val="006D01C9"/>
    <w:rsid w:val="006E0CB4"/>
    <w:rsid w:val="006F234C"/>
    <w:rsid w:val="006F5D04"/>
    <w:rsid w:val="00701980"/>
    <w:rsid w:val="00707A3C"/>
    <w:rsid w:val="00712F6D"/>
    <w:rsid w:val="00727140"/>
    <w:rsid w:val="00754286"/>
    <w:rsid w:val="00755B5B"/>
    <w:rsid w:val="00765F19"/>
    <w:rsid w:val="00766D00"/>
    <w:rsid w:val="007719B6"/>
    <w:rsid w:val="00780503"/>
    <w:rsid w:val="007967EA"/>
    <w:rsid w:val="007A51F0"/>
    <w:rsid w:val="007B5011"/>
    <w:rsid w:val="007C196F"/>
    <w:rsid w:val="007C7DBD"/>
    <w:rsid w:val="007E0E3A"/>
    <w:rsid w:val="007E6322"/>
    <w:rsid w:val="007E6A23"/>
    <w:rsid w:val="007F268C"/>
    <w:rsid w:val="00807C9F"/>
    <w:rsid w:val="0081356C"/>
    <w:rsid w:val="00816537"/>
    <w:rsid w:val="00822C4C"/>
    <w:rsid w:val="008300AD"/>
    <w:rsid w:val="00831518"/>
    <w:rsid w:val="00833A56"/>
    <w:rsid w:val="0083495E"/>
    <w:rsid w:val="008442F2"/>
    <w:rsid w:val="00854D56"/>
    <w:rsid w:val="008568A1"/>
    <w:rsid w:val="00862421"/>
    <w:rsid w:val="0086485E"/>
    <w:rsid w:val="00871625"/>
    <w:rsid w:val="00876493"/>
    <w:rsid w:val="00891A8A"/>
    <w:rsid w:val="008A027B"/>
    <w:rsid w:val="008A11B3"/>
    <w:rsid w:val="008B50A3"/>
    <w:rsid w:val="008C2852"/>
    <w:rsid w:val="008C3B74"/>
    <w:rsid w:val="008C4DC8"/>
    <w:rsid w:val="008D5A29"/>
    <w:rsid w:val="008E03B1"/>
    <w:rsid w:val="008E3D50"/>
    <w:rsid w:val="008E3EC4"/>
    <w:rsid w:val="00901272"/>
    <w:rsid w:val="009046D8"/>
    <w:rsid w:val="00912B7B"/>
    <w:rsid w:val="009213AD"/>
    <w:rsid w:val="00927086"/>
    <w:rsid w:val="00932304"/>
    <w:rsid w:val="00932F80"/>
    <w:rsid w:val="00950AB8"/>
    <w:rsid w:val="0096063A"/>
    <w:rsid w:val="00972AFB"/>
    <w:rsid w:val="0097646C"/>
    <w:rsid w:val="0098639A"/>
    <w:rsid w:val="00990623"/>
    <w:rsid w:val="009B3CCF"/>
    <w:rsid w:val="009C004A"/>
    <w:rsid w:val="009D0210"/>
    <w:rsid w:val="009D7241"/>
    <w:rsid w:val="009E4CDA"/>
    <w:rsid w:val="009E651F"/>
    <w:rsid w:val="00A1565E"/>
    <w:rsid w:val="00A24416"/>
    <w:rsid w:val="00A25844"/>
    <w:rsid w:val="00A268FB"/>
    <w:rsid w:val="00A404E3"/>
    <w:rsid w:val="00A562A6"/>
    <w:rsid w:val="00A63B9E"/>
    <w:rsid w:val="00A65B89"/>
    <w:rsid w:val="00A6640B"/>
    <w:rsid w:val="00A6776B"/>
    <w:rsid w:val="00A748BA"/>
    <w:rsid w:val="00A7637D"/>
    <w:rsid w:val="00A8113C"/>
    <w:rsid w:val="00A9790E"/>
    <w:rsid w:val="00AC49E1"/>
    <w:rsid w:val="00AD20B0"/>
    <w:rsid w:val="00AD6B3C"/>
    <w:rsid w:val="00AF06E8"/>
    <w:rsid w:val="00AF2D7C"/>
    <w:rsid w:val="00AF5F89"/>
    <w:rsid w:val="00AF672E"/>
    <w:rsid w:val="00B06A5F"/>
    <w:rsid w:val="00B17130"/>
    <w:rsid w:val="00B26F24"/>
    <w:rsid w:val="00B37B21"/>
    <w:rsid w:val="00B5381E"/>
    <w:rsid w:val="00B64C1F"/>
    <w:rsid w:val="00B71110"/>
    <w:rsid w:val="00BB0012"/>
    <w:rsid w:val="00BB1A13"/>
    <w:rsid w:val="00BC128C"/>
    <w:rsid w:val="00BC2404"/>
    <w:rsid w:val="00BC6CFD"/>
    <w:rsid w:val="00BD3712"/>
    <w:rsid w:val="00BD4AA2"/>
    <w:rsid w:val="00BD7C9D"/>
    <w:rsid w:val="00BE46F3"/>
    <w:rsid w:val="00BE5A5B"/>
    <w:rsid w:val="00BE6794"/>
    <w:rsid w:val="00BE6EE7"/>
    <w:rsid w:val="00BF3294"/>
    <w:rsid w:val="00BF42DD"/>
    <w:rsid w:val="00C02622"/>
    <w:rsid w:val="00C02BAB"/>
    <w:rsid w:val="00C05F8F"/>
    <w:rsid w:val="00C07677"/>
    <w:rsid w:val="00C1416E"/>
    <w:rsid w:val="00C16F6B"/>
    <w:rsid w:val="00C31816"/>
    <w:rsid w:val="00C35C0C"/>
    <w:rsid w:val="00C372DC"/>
    <w:rsid w:val="00C535C8"/>
    <w:rsid w:val="00C53C93"/>
    <w:rsid w:val="00C53E8E"/>
    <w:rsid w:val="00C61AE4"/>
    <w:rsid w:val="00C64CAD"/>
    <w:rsid w:val="00C73761"/>
    <w:rsid w:val="00C84486"/>
    <w:rsid w:val="00C84C56"/>
    <w:rsid w:val="00C85C36"/>
    <w:rsid w:val="00CA0D7E"/>
    <w:rsid w:val="00CA2711"/>
    <w:rsid w:val="00CA4656"/>
    <w:rsid w:val="00CA5019"/>
    <w:rsid w:val="00CA5851"/>
    <w:rsid w:val="00CC7A55"/>
    <w:rsid w:val="00CD50AB"/>
    <w:rsid w:val="00CD71BF"/>
    <w:rsid w:val="00CE110D"/>
    <w:rsid w:val="00CE33C3"/>
    <w:rsid w:val="00CF741B"/>
    <w:rsid w:val="00D17A6F"/>
    <w:rsid w:val="00D2750F"/>
    <w:rsid w:val="00D31E67"/>
    <w:rsid w:val="00D36B2E"/>
    <w:rsid w:val="00D374B6"/>
    <w:rsid w:val="00D4228E"/>
    <w:rsid w:val="00D50E0A"/>
    <w:rsid w:val="00D54748"/>
    <w:rsid w:val="00D54D9A"/>
    <w:rsid w:val="00D62C65"/>
    <w:rsid w:val="00D64E17"/>
    <w:rsid w:val="00D665A6"/>
    <w:rsid w:val="00D70CFA"/>
    <w:rsid w:val="00D7122D"/>
    <w:rsid w:val="00D74236"/>
    <w:rsid w:val="00D770E2"/>
    <w:rsid w:val="00D81806"/>
    <w:rsid w:val="00D978A4"/>
    <w:rsid w:val="00D97E3A"/>
    <w:rsid w:val="00DA1084"/>
    <w:rsid w:val="00DA2DE1"/>
    <w:rsid w:val="00DA2F23"/>
    <w:rsid w:val="00DB5BD5"/>
    <w:rsid w:val="00DB6A41"/>
    <w:rsid w:val="00DC2535"/>
    <w:rsid w:val="00DC5E16"/>
    <w:rsid w:val="00DD2E99"/>
    <w:rsid w:val="00DE1A9E"/>
    <w:rsid w:val="00E15AA2"/>
    <w:rsid w:val="00E20154"/>
    <w:rsid w:val="00E21A80"/>
    <w:rsid w:val="00E2535D"/>
    <w:rsid w:val="00E27C26"/>
    <w:rsid w:val="00E537B2"/>
    <w:rsid w:val="00E649FF"/>
    <w:rsid w:val="00E81159"/>
    <w:rsid w:val="00E86120"/>
    <w:rsid w:val="00EA6642"/>
    <w:rsid w:val="00EB19D3"/>
    <w:rsid w:val="00EB3E9D"/>
    <w:rsid w:val="00EB4746"/>
    <w:rsid w:val="00ED040B"/>
    <w:rsid w:val="00ED50A5"/>
    <w:rsid w:val="00ED7177"/>
    <w:rsid w:val="00EE0FF6"/>
    <w:rsid w:val="00EE12D8"/>
    <w:rsid w:val="00EE5CCD"/>
    <w:rsid w:val="00EE762F"/>
    <w:rsid w:val="00EF300F"/>
    <w:rsid w:val="00EF7871"/>
    <w:rsid w:val="00F0363B"/>
    <w:rsid w:val="00F03712"/>
    <w:rsid w:val="00F0564D"/>
    <w:rsid w:val="00F155A8"/>
    <w:rsid w:val="00F160FB"/>
    <w:rsid w:val="00F2483C"/>
    <w:rsid w:val="00F24FC7"/>
    <w:rsid w:val="00F25BBF"/>
    <w:rsid w:val="00F27566"/>
    <w:rsid w:val="00F34157"/>
    <w:rsid w:val="00F341D6"/>
    <w:rsid w:val="00F54051"/>
    <w:rsid w:val="00F60F2A"/>
    <w:rsid w:val="00F611B4"/>
    <w:rsid w:val="00F71EF4"/>
    <w:rsid w:val="00F74C04"/>
    <w:rsid w:val="00F859B9"/>
    <w:rsid w:val="00F928A5"/>
    <w:rsid w:val="00FA047A"/>
    <w:rsid w:val="00FB3674"/>
    <w:rsid w:val="00FB58E2"/>
    <w:rsid w:val="00FB6255"/>
    <w:rsid w:val="00FC585F"/>
    <w:rsid w:val="00FE0CFA"/>
    <w:rsid w:val="00FE0F1C"/>
    <w:rsid w:val="00FE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5B2F"/>
  <w15:docId w15:val="{3FC9A1C1-646C-4845-8B5A-01F27E1F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334">
      <w:bodyDiv w:val="1"/>
      <w:marLeft w:val="0"/>
      <w:marRight w:val="0"/>
      <w:marTop w:val="0"/>
      <w:marBottom w:val="0"/>
      <w:divBdr>
        <w:top w:val="none" w:sz="0" w:space="0" w:color="auto"/>
        <w:left w:val="none" w:sz="0" w:space="0" w:color="auto"/>
        <w:bottom w:val="none" w:sz="0" w:space="0" w:color="auto"/>
        <w:right w:val="none" w:sz="0" w:space="0" w:color="auto"/>
      </w:divBdr>
    </w:div>
    <w:div w:id="19348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istel@coj.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1343</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12</cp:revision>
  <cp:lastPrinted>2021-06-03T19:29:00Z</cp:lastPrinted>
  <dcterms:created xsi:type="dcterms:W3CDTF">2022-03-09T20:53:00Z</dcterms:created>
  <dcterms:modified xsi:type="dcterms:W3CDTF">2022-03-10T20:22:00Z</dcterms:modified>
</cp:coreProperties>
</file>